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04" w:rsidRDefault="00F30904" w:rsidP="009B4FAB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tbl>
      <w:tblPr>
        <w:tblStyle w:val="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3060"/>
        <w:gridCol w:w="1260"/>
        <w:gridCol w:w="2538"/>
      </w:tblGrid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Name: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Southern Tier Society of Health-System Pharmacists 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538" w:type="dxa"/>
          </w:tcPr>
          <w:p w:rsidR="00F30904" w:rsidRDefault="003560CF" w:rsidP="003560CF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January 19</w:t>
            </w:r>
            <w:r w:rsidR="0093388D">
              <w:rPr>
                <w:rFonts w:ascii="Times New Roman" w:eastAsia="Times New Roman" w:hAnsi="Times New Roman" w:cs="Times New Roman"/>
                <w:b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>, 2021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Purpose:</w:t>
            </w:r>
          </w:p>
        </w:tc>
        <w:tc>
          <w:tcPr>
            <w:tcW w:w="9198" w:type="dxa"/>
            <w:gridSpan w:val="4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Board of Directors Meeting</w:t>
            </w:r>
          </w:p>
        </w:tc>
      </w:tr>
      <w:tr w:rsidR="00F30904"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Zoom Meeting</w:t>
            </w:r>
          </w:p>
        </w:tc>
        <w:tc>
          <w:tcPr>
            <w:tcW w:w="1260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538" w:type="dxa"/>
          </w:tcPr>
          <w:p w:rsidR="00F30904" w:rsidRDefault="00D17C19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5:0</w:t>
            </w:r>
            <w:r w:rsidR="001E3C37">
              <w:rPr>
                <w:rFonts w:ascii="Times New Roman" w:eastAsia="Times New Roman" w:hAnsi="Times New Roman" w:cs="Times New Roman"/>
                <w:b/>
              </w:rPr>
              <w:t>0</w:t>
            </w:r>
            <w:r w:rsidR="000F5960">
              <w:rPr>
                <w:rFonts w:ascii="Times New Roman" w:eastAsia="Times New Roman" w:hAnsi="Times New Roman" w:cs="Times New Roman"/>
                <w:b/>
              </w:rPr>
              <w:t xml:space="preserve"> PM</w:t>
            </w:r>
          </w:p>
        </w:tc>
      </w:tr>
      <w:tr w:rsidR="00F30904">
        <w:trPr>
          <w:trHeight w:val="825"/>
        </w:trPr>
        <w:tc>
          <w:tcPr>
            <w:tcW w:w="1818" w:type="dxa"/>
            <w:shd w:val="clear" w:color="auto" w:fill="DAEEF3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Attendees:</w:t>
            </w:r>
          </w:p>
        </w:tc>
        <w:tc>
          <w:tcPr>
            <w:tcW w:w="234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Mike Judd</w:t>
            </w:r>
          </w:p>
          <w:p w:rsidR="00F30904" w:rsidRDefault="000F5960" w:rsidP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Mogul</w:t>
            </w:r>
          </w:p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</w:p>
          <w:p w:rsidR="009D5427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 Bunts</w:t>
            </w:r>
          </w:p>
        </w:tc>
        <w:tc>
          <w:tcPr>
            <w:tcW w:w="3060" w:type="dxa"/>
          </w:tcPr>
          <w:p w:rsidR="00F30904" w:rsidRDefault="0093388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Matthew Jennings</w:t>
            </w:r>
          </w:p>
          <w:p w:rsidR="00F30904" w:rsidRDefault="009D542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Brent Carlson</w:t>
            </w:r>
          </w:p>
          <w:p w:rsidR="00F30904" w:rsidRDefault="001E3C37" w:rsidP="0093388D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</w:p>
          <w:p w:rsidR="00F30904" w:rsidRDefault="001E3C3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Tony Feng (BU student)</w:t>
            </w:r>
          </w:p>
        </w:tc>
        <w:tc>
          <w:tcPr>
            <w:tcW w:w="3798" w:type="dxa"/>
            <w:gridSpan w:val="2"/>
          </w:tcPr>
          <w:p w:rsidR="00285DC9" w:rsidRDefault="00B51994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 (BU student)</w:t>
            </w:r>
          </w:p>
          <w:p w:rsidR="003560CF" w:rsidRDefault="00285DC9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 Schmidt</w:t>
            </w:r>
          </w:p>
          <w:p w:rsidR="001E3C37" w:rsidRDefault="005F1EDA" w:rsidP="001E3C3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Leigh Briscoe-Dwyer</w:t>
            </w:r>
          </w:p>
          <w:p w:rsidR="00F30904" w:rsidRDefault="00F30904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3"/>
        <w:tblW w:w="11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20"/>
        <w:gridCol w:w="7942"/>
      </w:tblGrid>
      <w:tr w:rsidR="00F30904">
        <w:trPr>
          <w:trHeight w:val="145"/>
          <w:jc w:val="center"/>
        </w:trPr>
        <w:tc>
          <w:tcPr>
            <w:tcW w:w="564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2520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7943" w:type="dxa"/>
            <w:shd w:val="clear" w:color="auto" w:fill="DAEEF3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</w:tr>
      <w:tr w:rsidR="00F30904">
        <w:trPr>
          <w:trHeight w:val="350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Call to Order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 cal</w:t>
            </w:r>
            <w:r w:rsidR="003560CF">
              <w:rPr>
                <w:rFonts w:ascii="Times New Roman" w:eastAsia="Times New Roman" w:hAnsi="Times New Roman" w:cs="Times New Roman"/>
              </w:rPr>
              <w:t>led the meeting to order at 5:00</w:t>
            </w:r>
            <w:r>
              <w:rPr>
                <w:rFonts w:ascii="Times New Roman" w:eastAsia="Times New Roman" w:hAnsi="Times New Roman" w:cs="Times New Roman"/>
              </w:rPr>
              <w:t xml:space="preserve"> pm. 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and Approval of Meeting Minutes</w:t>
            </w:r>
          </w:p>
        </w:tc>
        <w:tc>
          <w:tcPr>
            <w:tcW w:w="7943" w:type="dxa"/>
            <w:vAlign w:val="center"/>
          </w:tcPr>
          <w:p w:rsidR="00F30904" w:rsidRDefault="004A17AF">
            <w:pPr>
              <w:numPr>
                <w:ilvl w:val="0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</w:t>
            </w:r>
            <w:r w:rsidR="0093388D">
              <w:rPr>
                <w:rFonts w:ascii="Times New Roman" w:eastAsia="Times New Roman" w:hAnsi="Times New Roman" w:cs="Times New Roman"/>
              </w:rPr>
              <w:t>io</w:t>
            </w:r>
            <w:r w:rsidR="009D5427">
              <w:rPr>
                <w:rFonts w:ascii="Times New Roman" w:eastAsia="Times New Roman" w:hAnsi="Times New Roman" w:cs="Times New Roman"/>
              </w:rPr>
              <w:t>n t</w:t>
            </w:r>
            <w:r w:rsidR="001E3C37">
              <w:rPr>
                <w:rFonts w:ascii="Times New Roman" w:eastAsia="Times New Roman" w:hAnsi="Times New Roman" w:cs="Times New Roman"/>
              </w:rPr>
              <w:t>o approve minutes</w:t>
            </w:r>
            <w:r w:rsidR="003560CF">
              <w:rPr>
                <w:rFonts w:ascii="Times New Roman" w:eastAsia="Times New Roman" w:hAnsi="Times New Roman" w:cs="Times New Roman"/>
              </w:rPr>
              <w:t xml:space="preserve"> from November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:rsidR="00F30904" w:rsidRDefault="006A6B03">
            <w:pPr>
              <w:numPr>
                <w:ilvl w:val="1"/>
                <w:numId w:val="3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Google D</w:t>
            </w:r>
            <w:r w:rsidR="000F5960">
              <w:rPr>
                <w:rFonts w:ascii="Times New Roman" w:eastAsia="Times New Roman" w:hAnsi="Times New Roman" w:cs="Times New Roman"/>
              </w:rPr>
              <w:t>rive and NYSCHP website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Upcoming Dates and CE Events</w:t>
            </w:r>
          </w:p>
        </w:tc>
        <w:tc>
          <w:tcPr>
            <w:tcW w:w="7943" w:type="dxa"/>
            <w:vAlign w:val="center"/>
          </w:tcPr>
          <w:p w:rsidR="00F30904" w:rsidRDefault="001E3C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January</w:t>
            </w:r>
            <w:r w:rsidR="00C5128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C53E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0F5960">
              <w:rPr>
                <w:rFonts w:ascii="Times New Roman" w:eastAsia="Times New Roman" w:hAnsi="Times New Roman" w:cs="Times New Roman"/>
                <w:color w:val="000000"/>
              </w:rPr>
              <w:t xml:space="preserve"> via Zoom </w:t>
            </w:r>
          </w:p>
          <w:p w:rsidR="000979BA" w:rsidRPr="000979BA" w:rsidRDefault="000979BA" w:rsidP="00C5128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UHS Resident PGY1 Veronica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Arceri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1E3C37">
              <w:rPr>
                <w:rFonts w:ascii="Times New Roman" w:eastAsia="Times New Roman" w:hAnsi="Times New Roman" w:cs="Times New Roman"/>
              </w:rPr>
              <w:t xml:space="preserve">Respiratory Inhalers in Asthma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3560CF" w:rsidRPr="003560CF" w:rsidRDefault="000979BA" w:rsidP="0009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1E3C37">
              <w:rPr>
                <w:rFonts w:ascii="Times New Roman" w:eastAsia="Times New Roman" w:hAnsi="Times New Roman" w:cs="Times New Roman"/>
              </w:rPr>
              <w:t>and COPD</w:t>
            </w:r>
          </w:p>
          <w:p w:rsidR="003560CF" w:rsidRDefault="003560C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16</w:t>
            </w:r>
            <w:r w:rsidRPr="003560C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 via Zoom</w:t>
            </w:r>
          </w:p>
          <w:p w:rsidR="003560CF" w:rsidRDefault="003560C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Guthrie Resident </w:t>
            </w:r>
            <w:r w:rsidR="002E2403">
              <w:rPr>
                <w:rFonts w:ascii="Times New Roman" w:eastAsia="Times New Roman" w:hAnsi="Times New Roman" w:cs="Times New Roman"/>
                <w:color w:val="000000"/>
              </w:rPr>
              <w:t xml:space="preserve">PGY1 Alec </w:t>
            </w:r>
            <w:proofErr w:type="spellStart"/>
            <w:r w:rsidR="002E2403">
              <w:rPr>
                <w:rFonts w:ascii="Times New Roman" w:eastAsia="Times New Roman" w:hAnsi="Times New Roman" w:cs="Times New Roman"/>
                <w:color w:val="000000"/>
              </w:rPr>
              <w:t>Romanowski</w:t>
            </w:r>
            <w:proofErr w:type="spellEnd"/>
            <w:r w:rsidR="002E24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–Navigating Patients on Immune Checkpoint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Inhibtors</w:t>
            </w:r>
            <w:proofErr w:type="spellEnd"/>
          </w:p>
          <w:p w:rsidR="00F30904" w:rsidRDefault="000F596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documents received and CE codes processed</w:t>
            </w:r>
          </w:p>
        </w:tc>
      </w:tr>
      <w:tr w:rsidR="00F30904">
        <w:trPr>
          <w:trHeight w:val="64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Treasurers Report (</w:t>
            </w:r>
            <w:r>
              <w:rPr>
                <w:rFonts w:ascii="Times New Roman" w:eastAsia="Times New Roman" w:hAnsi="Times New Roman" w:cs="Times New Roman"/>
              </w:rPr>
              <w:t>Nick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43" w:type="dxa"/>
            <w:vAlign w:val="center"/>
          </w:tcPr>
          <w:p w:rsidR="00F30904" w:rsidRDefault="00EC53E0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budget</w:t>
            </w:r>
            <w:r w:rsidR="00470157">
              <w:rPr>
                <w:rFonts w:ascii="Times New Roman" w:eastAsia="Times New Roman" w:hAnsi="Times New Roman" w:cs="Times New Roman"/>
              </w:rPr>
              <w:t xml:space="preserve">: 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Current balance </w:t>
            </w:r>
            <w:r w:rsidR="00693741">
              <w:rPr>
                <w:rFonts w:ascii="Times New Roman" w:eastAsia="Times New Roman" w:hAnsi="Times New Roman" w:cs="Times New Roman"/>
              </w:rPr>
              <w:t>$11,451.92</w:t>
            </w:r>
          </w:p>
          <w:p w:rsidR="00F30904" w:rsidRPr="000979BA" w:rsidRDefault="00EC53E0" w:rsidP="0011781E">
            <w:pPr>
              <w:numPr>
                <w:ilvl w:val="1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0979BA">
              <w:rPr>
                <w:rFonts w:ascii="Times New Roman" w:eastAsia="Times New Roman" w:hAnsi="Times New Roman" w:cs="Times New Roman"/>
              </w:rPr>
              <w:t>Expenses report</w:t>
            </w:r>
            <w:r w:rsidR="000979BA">
              <w:rPr>
                <w:rFonts w:ascii="Times New Roman" w:eastAsia="Times New Roman" w:hAnsi="Times New Roman" w:cs="Times New Roman"/>
              </w:rPr>
              <w:t xml:space="preserve">: </w:t>
            </w:r>
            <w:r w:rsidR="00693741">
              <w:rPr>
                <w:rFonts w:ascii="Times New Roman" w:eastAsia="Times New Roman" w:hAnsi="Times New Roman" w:cs="Times New Roman"/>
              </w:rPr>
              <w:t xml:space="preserve">We are still awaiting one vendor payment from out November </w:t>
            </w:r>
            <w:proofErr w:type="spellStart"/>
            <w:r w:rsidR="00693741">
              <w:rPr>
                <w:rFonts w:ascii="Times New Roman" w:eastAsia="Times New Roman" w:hAnsi="Times New Roman" w:cs="Times New Roman"/>
              </w:rPr>
              <w:t>meetng</w:t>
            </w:r>
            <w:proofErr w:type="spellEnd"/>
          </w:p>
          <w:p w:rsidR="00470157" w:rsidRPr="00E01E56" w:rsidRDefault="00EC53E0" w:rsidP="00E01E56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Finances update</w:t>
            </w:r>
            <w:r w:rsidR="0011781E">
              <w:rPr>
                <w:rFonts w:ascii="Times New Roman" w:eastAsia="Times New Roman" w:hAnsi="Times New Roman" w:cs="Times New Roman"/>
              </w:rPr>
              <w:t>: More to be done with Star Chapter going forward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NYSCHP Membership Committee (Maryann) </w:t>
            </w:r>
          </w:p>
        </w:tc>
        <w:tc>
          <w:tcPr>
            <w:tcW w:w="7943" w:type="dxa"/>
            <w:vAlign w:val="center"/>
          </w:tcPr>
          <w:p w:rsidR="0011781E" w:rsidRDefault="0011781E" w:rsidP="00106859">
            <w:pPr>
              <w:numPr>
                <w:ilvl w:val="0"/>
                <w:numId w:val="4"/>
              </w:num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Maryann, </w:t>
            </w:r>
            <w:r w:rsidR="00106859" w:rsidRPr="00736B13">
              <w:rPr>
                <w:rFonts w:ascii="Times New Roman" w:eastAsia="Times New Roman" w:hAnsi="Times New Roman" w:cs="Times New Roman"/>
              </w:rPr>
              <w:t xml:space="preserve">Matt </w:t>
            </w:r>
            <w:r>
              <w:rPr>
                <w:rFonts w:ascii="Times New Roman" w:eastAsia="Times New Roman" w:hAnsi="Times New Roman" w:cs="Times New Roman"/>
              </w:rPr>
              <w:t xml:space="preserve">and Jenna reached out to members with expiring </w:t>
            </w:r>
          </w:p>
          <w:p w:rsidR="005F1EDA" w:rsidRPr="00736B13" w:rsidRDefault="0011781E" w:rsidP="0011781E">
            <w:pPr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5F1EDA">
              <w:rPr>
                <w:rFonts w:ascii="Times New Roman" w:eastAsia="Times New Roman" w:hAnsi="Times New Roman" w:cs="Times New Roman"/>
              </w:rPr>
              <w:t>Membership</w:t>
            </w:r>
          </w:p>
          <w:p w:rsidR="005F1EDA" w:rsidRDefault="005F1EDA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Maryann and Jenna worked on the e-mail list that Ryan had for Star Chapter and filled in as many names and organizations as possible</w:t>
            </w:r>
          </w:p>
          <w:p w:rsidR="005F1EDA" w:rsidRPr="005F1EDA" w:rsidRDefault="005F1EDA" w:rsidP="005F1EDA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Membership levels are improving on a state level and we will con</w:t>
            </w:r>
            <w:r w:rsidR="0006256D">
              <w:rPr>
                <w:rFonts w:ascii="Times New Roman" w:eastAsia="Times New Roman" w:hAnsi="Times New Roman" w:cs="Times New Roman"/>
              </w:rPr>
              <w:t>tinue to work towards our goals with new initiatives. A new drive was set up for document storage.  Talked about Advocacy Week and Annual Assembly coming up in the near future.</w:t>
            </w:r>
          </w:p>
          <w:p w:rsidR="00F4661B" w:rsidRPr="00FA2133" w:rsidRDefault="00FA2133" w:rsidP="00FA2133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had set a goal of 5 new members at the end of the year. Maryann will look into this goal as well as more specifics about our membership trend chapter wise.</w:t>
            </w:r>
          </w:p>
          <w:p w:rsidR="00106859" w:rsidRPr="0011781E" w:rsidRDefault="0011781E" w:rsidP="00F4661B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 </w:t>
            </w:r>
            <w:r w:rsidR="00F4661B">
              <w:rPr>
                <w:rFonts w:ascii="Times New Roman" w:eastAsia="Times New Roman" w:hAnsi="Times New Roman" w:cs="Times New Roman"/>
              </w:rPr>
              <w:t>will be utilizing Start Chapter to monitor membership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SSHP Update</w:t>
            </w:r>
          </w:p>
        </w:tc>
        <w:tc>
          <w:tcPr>
            <w:tcW w:w="7943" w:type="dxa"/>
            <w:vAlign w:val="center"/>
          </w:tcPr>
          <w:p w:rsidR="00106859" w:rsidRDefault="00B51994" w:rsidP="00106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Kam</w:t>
            </w:r>
            <w:r w:rsidR="00106859">
              <w:rPr>
                <w:rFonts w:ascii="Times New Roman" w:eastAsia="Times New Roman" w:hAnsi="Times New Roman" w:cs="Times New Roman"/>
                <w:color w:val="000000"/>
              </w:rPr>
              <w:t xml:space="preserve"> reported </w:t>
            </w:r>
          </w:p>
          <w:p w:rsidR="004A17AF" w:rsidRPr="005F1EDA" w:rsidRDefault="005F1EDA" w:rsidP="005F1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SSHP has advocacy week coming up</w:t>
            </w:r>
          </w:p>
        </w:tc>
      </w:tr>
      <w:tr w:rsidR="00F30904">
        <w:trPr>
          <w:trHeight w:val="368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F30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Committee Updates</w:t>
            </w:r>
          </w:p>
        </w:tc>
        <w:tc>
          <w:tcPr>
            <w:tcW w:w="7943" w:type="dxa"/>
            <w:vAlign w:val="center"/>
          </w:tcPr>
          <w:p w:rsidR="00F30904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Communications Committee</w:t>
            </w:r>
            <w:r w:rsidR="00933A13">
              <w:rPr>
                <w:rFonts w:ascii="Times New Roman" w:eastAsia="Times New Roman" w:hAnsi="Times New Roman" w:cs="Times New Roman"/>
              </w:rPr>
              <w:t>:  Amanda will post the monthly CE event on Facebook, and the state posts it on Twitter.   We will be getting Star Chapter involved in managing communications</w:t>
            </w:r>
          </w:p>
          <w:p w:rsidR="00D93672" w:rsidRPr="00D93672" w:rsidRDefault="000F5960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Continuing Competency Committee</w:t>
            </w:r>
            <w:r>
              <w:rPr>
                <w:rFonts w:ascii="Times New Roman" w:eastAsia="Times New Roman" w:hAnsi="Times New Roman" w:cs="Times New Roman"/>
              </w:rPr>
              <w:t>: M. Judd,</w:t>
            </w:r>
            <w:r w:rsidR="00F07B0F">
              <w:rPr>
                <w:rFonts w:ascii="Times New Roman" w:eastAsia="Times New Roman" w:hAnsi="Times New Roman" w:cs="Times New Roman"/>
              </w:rPr>
              <w:t xml:space="preserve"> </w:t>
            </w:r>
            <w:r w:rsidR="00D93672"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 w:rsidR="00D93672">
              <w:rPr>
                <w:rFonts w:ascii="Times New Roman" w:eastAsia="Times New Roman" w:hAnsi="Times New Roman" w:cs="Times New Roman"/>
              </w:rPr>
              <w:t>Kufel</w:t>
            </w:r>
            <w:proofErr w:type="spellEnd"/>
            <w:r w:rsidR="00D93672">
              <w:rPr>
                <w:rFonts w:ascii="Times New Roman" w:eastAsia="Times New Roman" w:hAnsi="Times New Roman" w:cs="Times New Roman"/>
              </w:rPr>
              <w:t xml:space="preserve">,  </w:t>
            </w:r>
            <w:r w:rsidR="002A018B">
              <w:rPr>
                <w:rFonts w:ascii="Times New Roman" w:eastAsia="Times New Roman" w:hAnsi="Times New Roman" w:cs="Times New Roman"/>
              </w:rPr>
              <w:t>A. Mogul</w:t>
            </w:r>
          </w:p>
          <w:p w:rsidR="00F07B0F" w:rsidRPr="002A018B" w:rsidRDefault="002A018B" w:rsidP="0006256D">
            <w:pPr>
              <w:ind w:leftChars="0" w:left="-2" w:firstLineChars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781E" w:rsidRPr="002A018B">
              <w:rPr>
                <w:rFonts w:ascii="Times New Roman" w:eastAsia="Times New Roman" w:hAnsi="Times New Roman" w:cs="Times New Roman"/>
              </w:rPr>
              <w:t>continuing with virtual platform and will continue to submit/assure submission of CE pap</w:t>
            </w:r>
            <w:r w:rsidR="005B5DC8">
              <w:rPr>
                <w:rFonts w:ascii="Times New Roman" w:eastAsia="Times New Roman" w:hAnsi="Times New Roman" w:cs="Times New Roman"/>
              </w:rPr>
              <w:t>erwork to NYSCHP, we now have all of the months set, including April</w:t>
            </w:r>
          </w:p>
          <w:p w:rsidR="00D32A73" w:rsidRPr="00D32A73" w:rsidRDefault="000F5960" w:rsidP="00E01E56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Finance Committee:</w:t>
            </w:r>
            <w:r>
              <w:rPr>
                <w:rFonts w:ascii="Times New Roman" w:eastAsia="Times New Roman" w:hAnsi="Times New Roman" w:cs="Times New Roman"/>
              </w:rPr>
              <w:t xml:space="preserve"> B. Carlson, R. S</w:t>
            </w:r>
            <w:r w:rsidR="00D93672">
              <w:rPr>
                <w:rFonts w:ascii="Times New Roman" w:eastAsia="Times New Roman" w:hAnsi="Times New Roman" w:cs="Times New Roman"/>
              </w:rPr>
              <w:t>chmidt, M. Jennings, N. Bunts</w:t>
            </w:r>
          </w:p>
          <w:p w:rsidR="00D93672" w:rsidRDefault="000F5960" w:rsidP="00D93672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Industrial Relations Committee</w:t>
            </w:r>
            <w:r>
              <w:rPr>
                <w:rFonts w:ascii="Times New Roman" w:eastAsia="Times New Roman" w:hAnsi="Times New Roman" w:cs="Times New Roman"/>
              </w:rPr>
              <w:t xml:space="preserve">: A. </w:t>
            </w:r>
            <w:r w:rsidR="00D93672">
              <w:rPr>
                <w:rFonts w:ascii="Times New Roman" w:eastAsia="Times New Roman" w:hAnsi="Times New Roman" w:cs="Times New Roman"/>
              </w:rPr>
              <w:t>Mogul, N</w:t>
            </w:r>
            <w:r w:rsidR="00D93672" w:rsidRPr="00D93672">
              <w:t>.</w:t>
            </w:r>
            <w:r w:rsidR="00D93672">
              <w:t xml:space="preserve"> </w:t>
            </w:r>
            <w:r w:rsidR="00D93672" w:rsidRPr="00370617">
              <w:rPr>
                <w:rFonts w:ascii="Times New Roman" w:hAnsi="Times New Roman" w:cs="Times New Roman"/>
              </w:rPr>
              <w:t>Bunts</w:t>
            </w:r>
            <w:r w:rsidR="00D93672">
              <w:t xml:space="preserve">, M. Judd-    </w:t>
            </w:r>
          </w:p>
          <w:p w:rsidR="001509CD" w:rsidRPr="00285DC9" w:rsidRDefault="00D93672" w:rsidP="001509CD">
            <w:pPr>
              <w:ind w:leftChars="0" w:left="0" w:firstLineChars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285DC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285DC9">
              <w:rPr>
                <w:rFonts w:ascii="Times New Roman" w:eastAsia="Times New Roman" w:hAnsi="Times New Roman" w:cs="Times New Roman"/>
              </w:rPr>
              <w:t>Set till April</w:t>
            </w:r>
          </w:p>
          <w:p w:rsidR="00F30904" w:rsidRDefault="000F5960" w:rsidP="00D32A73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Membership Committee:</w:t>
            </w:r>
            <w:r>
              <w:rPr>
                <w:rFonts w:ascii="Times New Roman" w:eastAsia="Times New Roman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</w:t>
            </w:r>
            <w:r w:rsidR="001509CD">
              <w:rPr>
                <w:rFonts w:ascii="Times New Roman" w:eastAsia="Times New Roman" w:hAnsi="Times New Roman" w:cs="Times New Roman"/>
              </w:rPr>
              <w:t>rbonich</w:t>
            </w:r>
            <w:proofErr w:type="spellEnd"/>
            <w:r w:rsidR="00D32A73">
              <w:rPr>
                <w:rFonts w:ascii="Times New Roman" w:eastAsia="Times New Roman" w:hAnsi="Times New Roman" w:cs="Times New Roman"/>
              </w:rPr>
              <w:t>, M. Jennings</w:t>
            </w:r>
          </w:p>
          <w:p w:rsidR="00F30904" w:rsidRDefault="000F5960" w:rsidP="00370617">
            <w:pPr>
              <w:numPr>
                <w:ilvl w:val="0"/>
                <w:numId w:val="5"/>
              </w:num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Elections Committee</w:t>
            </w:r>
            <w:r w:rsidR="00F07B0F">
              <w:rPr>
                <w:rFonts w:ascii="Times New Roman" w:eastAsia="Times New Roman" w:hAnsi="Times New Roman" w:cs="Times New Roman"/>
              </w:rPr>
              <w:t>: A</w:t>
            </w:r>
            <w:r>
              <w:rPr>
                <w:rFonts w:ascii="Times New Roman" w:eastAsia="Times New Roman" w:hAnsi="Times New Roman" w:cs="Times New Roman"/>
              </w:rPr>
              <w:t>. Mogul</w:t>
            </w:r>
            <w:r w:rsidR="003706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2FCC" w:rsidRPr="007C2FCC" w:rsidRDefault="000F5960" w:rsidP="007C2FCC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Organizational Affairs Committee:</w:t>
            </w:r>
            <w:r>
              <w:rPr>
                <w:rFonts w:ascii="Times New Roman" w:eastAsia="Times New Roman" w:hAnsi="Times New Roman" w:cs="Times New Roman"/>
              </w:rPr>
              <w:t xml:space="preserve"> M.</w:t>
            </w:r>
            <w:r w:rsidR="006A6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Judd</w:t>
            </w:r>
          </w:p>
          <w:p w:rsidR="00F30904" w:rsidRPr="00D32A73" w:rsidRDefault="000F5960" w:rsidP="00FA2133">
            <w:pPr>
              <w:numPr>
                <w:ilvl w:val="0"/>
                <w:numId w:val="5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Grassroots Advocacy Committee: </w:t>
            </w:r>
            <w:r>
              <w:rPr>
                <w:rFonts w:ascii="Times New Roman" w:eastAsia="Times New Roman" w:hAnsi="Times New Roman" w:cs="Times New Roman"/>
              </w:rPr>
              <w:t>A. Mogul</w:t>
            </w:r>
            <w:r w:rsidR="0011781E">
              <w:rPr>
                <w:rFonts w:ascii="Times New Roman" w:eastAsia="Times New Roman" w:hAnsi="Times New Roman" w:cs="Times New Roman"/>
              </w:rPr>
              <w:t xml:space="preserve"> </w:t>
            </w:r>
            <w:r w:rsidR="005B6AF1">
              <w:rPr>
                <w:rFonts w:ascii="Times New Roman" w:eastAsia="Times New Roman" w:hAnsi="Times New Roman" w:cs="Times New Roman"/>
              </w:rPr>
              <w:t>–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 Advocacy Week star</w:t>
            </w:r>
            <w:r w:rsidR="00370617">
              <w:rPr>
                <w:rFonts w:ascii="Times New Roman" w:eastAsia="Times New Roman" w:hAnsi="Times New Roman" w:cs="Times New Roman"/>
              </w:rPr>
              <w:t>t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s February </w:t>
            </w:r>
            <w:r w:rsidR="00FA2133">
              <w:rPr>
                <w:rFonts w:ascii="Times New Roman" w:eastAsia="Times New Roman" w:hAnsi="Times New Roman" w:cs="Times New Roman"/>
              </w:rPr>
              <w:t>8</w:t>
            </w:r>
            <w:r w:rsidR="00FA2133" w:rsidRPr="00FA213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FA2133">
              <w:rPr>
                <w:rFonts w:ascii="Times New Roman" w:eastAsia="Times New Roman" w:hAnsi="Times New Roman" w:cs="Times New Roman"/>
              </w:rPr>
              <w:t xml:space="preserve">.  We have meetings scheduled with Assemblywomen Donna </w:t>
            </w:r>
            <w:proofErr w:type="spellStart"/>
            <w:r w:rsidR="00FA2133">
              <w:rPr>
                <w:rFonts w:ascii="Times New Roman" w:eastAsia="Times New Roman" w:hAnsi="Times New Roman" w:cs="Times New Roman"/>
              </w:rPr>
              <w:t>Lupardo</w:t>
            </w:r>
            <w:proofErr w:type="spellEnd"/>
            <w:r w:rsidR="00FA2133">
              <w:rPr>
                <w:rFonts w:ascii="Times New Roman" w:eastAsia="Times New Roman" w:hAnsi="Times New Roman" w:cs="Times New Roman"/>
              </w:rPr>
              <w:t xml:space="preserve">, Senator Fred </w:t>
            </w:r>
            <w:proofErr w:type="spellStart"/>
            <w:r w:rsidR="00FA2133">
              <w:rPr>
                <w:rFonts w:ascii="Times New Roman" w:eastAsia="Times New Roman" w:hAnsi="Times New Roman" w:cs="Times New Roman"/>
              </w:rPr>
              <w:t>Akshar</w:t>
            </w:r>
            <w:proofErr w:type="spellEnd"/>
            <w:r w:rsidR="00FA2133">
              <w:rPr>
                <w:rFonts w:ascii="Times New Roman" w:eastAsia="Times New Roman" w:hAnsi="Times New Roman" w:cs="Times New Roman"/>
              </w:rPr>
              <w:t xml:space="preserve">, and Senator Rachel May.  There is a Prep session that must be attended </w:t>
            </w:r>
            <w:r w:rsidR="00370617">
              <w:rPr>
                <w:rFonts w:ascii="Times New Roman" w:eastAsia="Times New Roman" w:hAnsi="Times New Roman" w:cs="Times New Roman"/>
              </w:rPr>
              <w:t xml:space="preserve">on zoom </w:t>
            </w:r>
            <w:r w:rsidR="00FA2133">
              <w:rPr>
                <w:rFonts w:ascii="Times New Roman" w:eastAsia="Times New Roman" w:hAnsi="Times New Roman" w:cs="Times New Roman"/>
              </w:rPr>
              <w:t xml:space="preserve">prior to the meetings and information/resources </w:t>
            </w:r>
            <w:r w:rsidR="00370617">
              <w:rPr>
                <w:rFonts w:ascii="Times New Roman" w:eastAsia="Times New Roman" w:hAnsi="Times New Roman" w:cs="Times New Roman"/>
              </w:rPr>
              <w:t xml:space="preserve">are available </w:t>
            </w:r>
            <w:r w:rsidR="00FA2133">
              <w:rPr>
                <w:rFonts w:ascii="Times New Roman" w:eastAsia="Times New Roman" w:hAnsi="Times New Roman" w:cs="Times New Roman"/>
              </w:rPr>
              <w:t xml:space="preserve">on the state website.  Please let A. Mogul know if you are interested in getting </w:t>
            </w:r>
            <w:r w:rsidR="00370617">
              <w:rPr>
                <w:rFonts w:ascii="Times New Roman" w:eastAsia="Times New Roman" w:hAnsi="Times New Roman" w:cs="Times New Roman"/>
              </w:rPr>
              <w:t>involved.</w:t>
            </w:r>
          </w:p>
        </w:tc>
      </w:tr>
      <w:tr w:rsidR="00F30904">
        <w:trPr>
          <w:trHeight w:val="312"/>
          <w:jc w:val="center"/>
        </w:trPr>
        <w:tc>
          <w:tcPr>
            <w:tcW w:w="564" w:type="dxa"/>
            <w:vAlign w:val="center"/>
          </w:tcPr>
          <w:p w:rsidR="00F30904" w:rsidRDefault="00F3090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Forum</w:t>
            </w:r>
          </w:p>
        </w:tc>
        <w:tc>
          <w:tcPr>
            <w:tcW w:w="7943" w:type="dxa"/>
            <w:vAlign w:val="center"/>
          </w:tcPr>
          <w:p w:rsidR="00370617" w:rsidRPr="00370617" w:rsidRDefault="0086529C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BC21BC">
              <w:rPr>
                <w:rFonts w:ascii="Times New Roman" w:eastAsia="Times New Roman" w:hAnsi="Times New Roman" w:cs="Times New Roman"/>
              </w:rPr>
              <w:t>Star Chapter</w:t>
            </w:r>
            <w:r w:rsidR="00370617">
              <w:rPr>
                <w:rFonts w:ascii="Times New Roman" w:eastAsia="Times New Roman" w:hAnsi="Times New Roman" w:cs="Times New Roman"/>
              </w:rPr>
              <w:t xml:space="preserve"> Update</w:t>
            </w:r>
            <w:r w:rsidR="002E2403">
              <w:rPr>
                <w:rFonts w:ascii="Times New Roman" w:eastAsia="Times New Roman" w:hAnsi="Times New Roman" w:cs="Times New Roman"/>
              </w:rPr>
              <w:t>:</w:t>
            </w:r>
            <w:r w:rsidR="0006256D">
              <w:rPr>
                <w:rFonts w:ascii="Times New Roman" w:eastAsia="Times New Roman" w:hAnsi="Times New Roman" w:cs="Times New Roman"/>
              </w:rPr>
              <w:t xml:space="preserve"> </w:t>
            </w:r>
            <w:r w:rsidR="00693741">
              <w:rPr>
                <w:rFonts w:ascii="Times New Roman" w:eastAsia="Times New Roman" w:hAnsi="Times New Roman" w:cs="Times New Roman"/>
              </w:rPr>
              <w:t xml:space="preserve">We have identified </w:t>
            </w:r>
            <w:proofErr w:type="spellStart"/>
            <w:r w:rsidR="00693741">
              <w:rPr>
                <w:rFonts w:ascii="Times New Roman" w:eastAsia="Times New Roman" w:hAnsi="Times New Roman" w:cs="Times New Roman"/>
              </w:rPr>
              <w:t>Starchapter’s</w:t>
            </w:r>
            <w:proofErr w:type="spellEnd"/>
            <w:r w:rsidR="00693741">
              <w:rPr>
                <w:rFonts w:ascii="Times New Roman" w:eastAsia="Times New Roman" w:hAnsi="Times New Roman" w:cs="Times New Roman"/>
              </w:rPr>
              <w:t xml:space="preserve"> payment portal as the most economical means to begin receipt of payments if/when we decide to start charging for our programs</w:t>
            </w:r>
          </w:p>
          <w:p w:rsidR="00370617" w:rsidRPr="00370617" w:rsidRDefault="00370617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House of Delegates: Brent Carlson and Maryann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Serbonich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 be serving as delegates </w:t>
            </w:r>
          </w:p>
          <w:p w:rsidR="0086529C" w:rsidRPr="0011781E" w:rsidRDefault="00370617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Elections for Board Officers:</w:t>
            </w:r>
            <w:r w:rsidR="002E24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 will now be taking nominations for open board positions. President Elect and Secretary Wes nominated Maryann for President Elect and she accepted the nomination.</w:t>
            </w:r>
          </w:p>
          <w:p w:rsidR="00E01E56" w:rsidRPr="0011781E" w:rsidRDefault="002E2403" w:rsidP="001178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Scholarship:</w:t>
            </w:r>
            <w:r w:rsidR="0006256D">
              <w:rPr>
                <w:rFonts w:ascii="Times New Roman" w:eastAsia="Times New Roman" w:hAnsi="Times New Roman" w:cs="Times New Roman"/>
              </w:rPr>
              <w:t xml:space="preserve"> </w:t>
            </w:r>
            <w:r w:rsidR="000E4EC9">
              <w:rPr>
                <w:rFonts w:ascii="Times New Roman" w:eastAsia="Times New Roman" w:hAnsi="Times New Roman" w:cs="Times New Roman"/>
              </w:rPr>
              <w:t>Amanda will send out past scholarship information.  $500 for 2 scholarships was done in the past.  W</w:t>
            </w:r>
            <w:r w:rsidR="0006256D">
              <w:rPr>
                <w:rFonts w:ascii="Times New Roman" w:eastAsia="Times New Roman" w:hAnsi="Times New Roman" w:cs="Times New Roman"/>
              </w:rPr>
              <w:t xml:space="preserve">e will </w:t>
            </w:r>
            <w:r w:rsidR="000E4EC9">
              <w:rPr>
                <w:rFonts w:ascii="Times New Roman" w:eastAsia="Times New Roman" w:hAnsi="Times New Roman" w:cs="Times New Roman"/>
              </w:rPr>
              <w:t xml:space="preserve">continue to </w:t>
            </w:r>
            <w:r w:rsidR="0006256D">
              <w:rPr>
                <w:rFonts w:ascii="Times New Roman" w:eastAsia="Times New Roman" w:hAnsi="Times New Roman" w:cs="Times New Roman"/>
              </w:rPr>
              <w:t xml:space="preserve">discuss criteria for </w:t>
            </w:r>
            <w:r w:rsidR="000E4EC9">
              <w:rPr>
                <w:rFonts w:ascii="Times New Roman" w:eastAsia="Times New Roman" w:hAnsi="Times New Roman" w:cs="Times New Roman"/>
              </w:rPr>
              <w:t xml:space="preserve">the </w:t>
            </w:r>
            <w:r w:rsidR="0006256D">
              <w:rPr>
                <w:rFonts w:ascii="Times New Roman" w:eastAsia="Times New Roman" w:hAnsi="Times New Roman" w:cs="Times New Roman"/>
              </w:rPr>
              <w:t>scholarship</w:t>
            </w:r>
            <w:r w:rsidR="000E4EC9">
              <w:rPr>
                <w:rFonts w:ascii="Times New Roman" w:eastAsia="Times New Roman" w:hAnsi="Times New Roman" w:cs="Times New Roman"/>
              </w:rPr>
              <w:t>s</w:t>
            </w:r>
          </w:p>
          <w:p w:rsidR="00F30904" w:rsidRPr="00132C6B" w:rsidRDefault="000F5960" w:rsidP="00132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Future meeting dates (3rd Tuesday of every month scheduled)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16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</w:p>
          <w:p w:rsidR="00F30904" w:rsidRDefault="005B6AF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9</w:t>
            </w:r>
            <w:r w:rsidR="000F596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0F5960">
              <w:rPr>
                <w:rFonts w:ascii="Times New Roman" w:eastAsia="Times New Roman" w:hAnsi="Times New Roman" w:cs="Times New Roman"/>
                <w:color w:val="000000"/>
              </w:rPr>
              <w:t>, 2021 - Guthrie Resident</w:t>
            </w:r>
            <w:r w:rsidR="002E2403">
              <w:rPr>
                <w:rFonts w:ascii="Times New Roman" w:eastAsia="Times New Roman" w:hAnsi="Times New Roman" w:cs="Times New Roman"/>
                <w:color w:val="000000"/>
              </w:rPr>
              <w:t>-moved from March 16th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2E2403">
              <w:rPr>
                <w:rFonts w:ascii="Times New Roman" w:eastAsia="Times New Roman" w:hAnsi="Times New Roman" w:cs="Times New Roman"/>
                <w:color w:val="000000"/>
              </w:rPr>
              <w:t>, 2021 – ASHP presented by UHS</w:t>
            </w:r>
          </w:p>
          <w:p w:rsidR="00F30904" w:rsidRDefault="000F596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2021 - UHS Resident</w:t>
            </w:r>
          </w:p>
          <w:p w:rsidR="0011781E" w:rsidRPr="005B6AF1" w:rsidRDefault="000F5960" w:rsidP="005B6AF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  <w:r w:rsidR="005B6AF1">
              <w:rPr>
                <w:rFonts w:ascii="Times New Roman" w:eastAsia="Times New Roman" w:hAnsi="Times New Roman" w:cs="Times New Roman"/>
                <w:color w:val="000000"/>
              </w:rPr>
              <w:t xml:space="preserve"> -BU</w:t>
            </w:r>
          </w:p>
          <w:p w:rsidR="00F30904" w:rsidRDefault="000F59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Future meeting locations</w:t>
            </w:r>
          </w:p>
          <w:p w:rsidR="00F30904" w:rsidRDefault="00FB2F4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F5960">
              <w:rPr>
                <w:rFonts w:ascii="Times New Roman" w:eastAsia="Times New Roman" w:hAnsi="Times New Roman" w:cs="Times New Roman"/>
              </w:rPr>
              <w:t xml:space="preserve">irtual </w:t>
            </w:r>
            <w:r>
              <w:rPr>
                <w:rFonts w:ascii="Times New Roman" w:eastAsia="Times New Roman" w:hAnsi="Times New Roman" w:cs="Times New Roman"/>
              </w:rPr>
              <w:t>for the unforeseeable future and will table venues for now</w:t>
            </w:r>
          </w:p>
        </w:tc>
      </w:tr>
      <w:tr w:rsidR="00F30904">
        <w:trPr>
          <w:trHeight w:val="555"/>
          <w:jc w:val="center"/>
        </w:trPr>
        <w:tc>
          <w:tcPr>
            <w:tcW w:w="564" w:type="dxa"/>
            <w:vAlign w:val="center"/>
          </w:tcPr>
          <w:p w:rsidR="00F30904" w:rsidRDefault="000F59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F30904" w:rsidRDefault="000F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7943" w:type="dxa"/>
            <w:vAlign w:val="center"/>
          </w:tcPr>
          <w:p w:rsidR="00F30904" w:rsidRDefault="000F5960" w:rsidP="002E2403">
            <w:pPr>
              <w:numPr>
                <w:ilvl w:val="0"/>
                <w:numId w:val="4"/>
              </w:num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Next BOD via Zoom 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February</w:t>
            </w:r>
            <w:r w:rsidR="00AB1CFB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6</w:t>
            </w:r>
            <w:r w:rsidR="00AA315C" w:rsidRPr="00AA315C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2E2403">
              <w:rPr>
                <w:rFonts w:ascii="Times New Roman" w:eastAsia="Times New Roman" w:hAnsi="Times New Roman" w:cs="Times New Roman"/>
                <w:b/>
              </w:rPr>
              <w:t>, 2021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F30904" w:rsidRDefault="00F30904">
      <w:pPr>
        <w:ind w:left="0" w:hanging="2"/>
        <w:rPr>
          <w:rFonts w:ascii="Times New Roman" w:eastAsia="Times New Roman" w:hAnsi="Times New Roman" w:cs="Times New Roman"/>
        </w:rPr>
      </w:pPr>
    </w:p>
    <w:p w:rsidR="00F30904" w:rsidRDefault="000F5960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Minutes respectfully submitted by: Maryann </w:t>
      </w:r>
      <w:proofErr w:type="spellStart"/>
      <w:r>
        <w:rPr>
          <w:rFonts w:ascii="Times New Roman" w:eastAsia="Times New Roman" w:hAnsi="Times New Roman" w:cs="Times New Roman"/>
        </w:rPr>
        <w:t>Serbonich</w:t>
      </w:r>
      <w:bookmarkStart w:id="0" w:name="_GoBack"/>
      <w:bookmarkEnd w:id="0"/>
      <w:proofErr w:type="spellEnd"/>
    </w:p>
    <w:sectPr w:rsidR="00F309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89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45" w:rsidRDefault="00560D45">
      <w:pPr>
        <w:spacing w:line="240" w:lineRule="auto"/>
        <w:ind w:left="0" w:hanging="2"/>
      </w:pPr>
      <w:r>
        <w:separator/>
      </w:r>
    </w:p>
  </w:endnote>
  <w:endnote w:type="continuationSeparator" w:id="0">
    <w:p w:rsidR="00560D45" w:rsidRDefault="00560D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4680"/>
        <w:tab w:val="right" w:pos="10800"/>
      </w:tabs>
      <w:spacing w:line="240" w:lineRule="auto"/>
      <w:rPr>
        <w:rFonts w:ascii="Arial Black" w:eastAsia="Arial Black" w:hAnsi="Arial Black" w:cs="Arial Black"/>
        <w:color w:val="000000"/>
        <w:sz w:val="14"/>
        <w:szCs w:val="14"/>
      </w:rPr>
    </w:pPr>
  </w:p>
  <w:p w:rsidR="00F30904" w:rsidRDefault="000F5960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B5DC8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80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F30904" w:rsidRDefault="00F30904">
    <w:pPr>
      <w:pBdr>
        <w:top w:val="nil"/>
        <w:left w:val="nil"/>
        <w:bottom w:val="nil"/>
        <w:right w:val="nil"/>
        <w:between w:val="nil"/>
      </w:pBdr>
      <w:tabs>
        <w:tab w:val="left" w:pos="4680"/>
        <w:tab w:val="right" w:pos="14400"/>
      </w:tabs>
      <w:spacing w:line="240" w:lineRule="auto"/>
      <w:ind w:left="0" w:hanging="2"/>
      <w:rPr>
        <w:color w:val="000000"/>
        <w:sz w:val="20"/>
        <w:szCs w:val="20"/>
      </w:rPr>
    </w:pPr>
  </w:p>
  <w:p w:rsidR="00F30904" w:rsidRDefault="00F3090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45" w:rsidRDefault="00560D45">
      <w:pPr>
        <w:spacing w:line="240" w:lineRule="auto"/>
        <w:ind w:left="0" w:hanging="2"/>
      </w:pPr>
      <w:r>
        <w:separator/>
      </w:r>
    </w:p>
  </w:footnote>
  <w:footnote w:type="continuationSeparator" w:id="0">
    <w:p w:rsidR="00560D45" w:rsidRDefault="00560D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114300" distR="114300">
          <wp:extent cx="5509260" cy="901700"/>
          <wp:effectExtent l="0" t="0" r="0" b="0"/>
          <wp:docPr id="1027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904" w:rsidRDefault="000F59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Southern Tier Society of Health-System Pharmacists</w:t>
    </w:r>
  </w:p>
  <w:p w:rsidR="00F30904" w:rsidRDefault="000F5960">
    <w:pPr>
      <w:ind w:left="0" w:hanging="2"/>
      <w:jc w:val="center"/>
    </w:pPr>
    <w:r>
      <w:rPr>
        <w:b/>
      </w:rPr>
      <w:t>Meeting Agenda &amp; Notes</w:t>
    </w:r>
  </w:p>
  <w:tbl>
    <w:tblPr>
      <w:tblStyle w:val="2"/>
      <w:tblW w:w="6965" w:type="dxa"/>
      <w:tblLayout w:type="fixed"/>
      <w:tblLook w:val="0000" w:firstRow="0" w:lastRow="0" w:firstColumn="0" w:lastColumn="0" w:noHBand="0" w:noVBand="0"/>
    </w:tblPr>
    <w:tblGrid>
      <w:gridCol w:w="1458"/>
      <w:gridCol w:w="5507"/>
    </w:tblGrid>
    <w:tr w:rsidR="00F30904">
      <w:tc>
        <w:tcPr>
          <w:tcW w:w="1458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5508" w:type="dxa"/>
          <w:vAlign w:val="center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:rsidR="00F30904" w:rsidRDefault="00F30904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4" w:rsidRDefault="00F309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1"/>
      <w:tblW w:w="10908" w:type="dxa"/>
      <w:tblLayout w:type="fixed"/>
      <w:tblLook w:val="0000" w:firstRow="0" w:lastRow="0" w:firstColumn="0" w:lastColumn="0" w:noHBand="0" w:noVBand="0"/>
    </w:tblPr>
    <w:tblGrid>
      <w:gridCol w:w="981"/>
      <w:gridCol w:w="8896"/>
      <w:gridCol w:w="1031"/>
    </w:tblGrid>
    <w:tr w:rsidR="00F30904">
      <w:trPr>
        <w:trHeight w:val="888"/>
      </w:trPr>
      <w:tc>
        <w:tcPr>
          <w:tcW w:w="98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u w:val="single"/>
            </w:rPr>
          </w:pPr>
        </w:p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  <w:highlight w:val="yellow"/>
            </w:rPr>
          </w:pPr>
          <w:bookmarkStart w:id="1" w:name="_heading=h.gjdgxs" w:colFirst="0" w:colLast="0"/>
          <w:bookmarkEnd w:id="1"/>
        </w:p>
      </w:tc>
      <w:tc>
        <w:tcPr>
          <w:tcW w:w="8896" w:type="dxa"/>
          <w:vAlign w:val="center"/>
        </w:tcPr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114300" distR="114300">
                <wp:extent cx="5509260" cy="901700"/>
                <wp:effectExtent l="0" t="0" r="0" b="0"/>
                <wp:docPr id="1028" name="image1.png" descr="https://www.nyschp.org/assets/site/nysch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www.nyschp.org/assets/site/nysch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26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Southern Tier Society of Health-System Pharmacists</w:t>
          </w:r>
        </w:p>
        <w:p w:rsidR="00F30904" w:rsidRDefault="000F59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Meeting Agenda &amp; Notes</w:t>
          </w:r>
          <w:r>
            <w:rPr>
              <w:b/>
              <w:color w:val="000000"/>
              <w:u w:val="single"/>
            </w:rPr>
            <w:t xml:space="preserve"> </w:t>
          </w:r>
        </w:p>
      </w:tc>
      <w:tc>
        <w:tcPr>
          <w:tcW w:w="1031" w:type="dxa"/>
        </w:tcPr>
        <w:p w:rsidR="00F30904" w:rsidRDefault="00F3090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  <w:u w:val="single"/>
            </w:rPr>
          </w:pPr>
        </w:p>
      </w:tc>
    </w:tr>
  </w:tbl>
  <w:p w:rsidR="00F30904" w:rsidRDefault="00F309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8FB"/>
    <w:multiLevelType w:val="multilevel"/>
    <w:tmpl w:val="6FE40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662966"/>
    <w:multiLevelType w:val="multilevel"/>
    <w:tmpl w:val="DCE0FD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065C5A"/>
    <w:multiLevelType w:val="multilevel"/>
    <w:tmpl w:val="69BCB0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  <w:vertAlign w:val="baseline"/>
      </w:rPr>
    </w:lvl>
  </w:abstractNum>
  <w:abstractNum w:abstractNumId="3" w15:restartNumberingAfterBreak="0">
    <w:nsid w:val="3D272EFD"/>
    <w:multiLevelType w:val="hybridMultilevel"/>
    <w:tmpl w:val="7756B4EE"/>
    <w:lvl w:ilvl="0" w:tplc="41E68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0BDD"/>
    <w:multiLevelType w:val="multilevel"/>
    <w:tmpl w:val="B3763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7A749D"/>
    <w:multiLevelType w:val="multilevel"/>
    <w:tmpl w:val="1E40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04"/>
    <w:rsid w:val="00024A24"/>
    <w:rsid w:val="0006256D"/>
    <w:rsid w:val="00062A9E"/>
    <w:rsid w:val="000979BA"/>
    <w:rsid w:val="000A5633"/>
    <w:rsid w:val="000E0A5E"/>
    <w:rsid w:val="000E4EC9"/>
    <w:rsid w:val="000F5960"/>
    <w:rsid w:val="00106859"/>
    <w:rsid w:val="0011781E"/>
    <w:rsid w:val="00132C6B"/>
    <w:rsid w:val="001509CD"/>
    <w:rsid w:val="001E3C37"/>
    <w:rsid w:val="0022367D"/>
    <w:rsid w:val="00244801"/>
    <w:rsid w:val="00261534"/>
    <w:rsid w:val="00285DC9"/>
    <w:rsid w:val="002A018B"/>
    <w:rsid w:val="002A4A28"/>
    <w:rsid w:val="002A71F4"/>
    <w:rsid w:val="002B3946"/>
    <w:rsid w:val="002E2403"/>
    <w:rsid w:val="002E5B0D"/>
    <w:rsid w:val="003560CF"/>
    <w:rsid w:val="00370617"/>
    <w:rsid w:val="0037682F"/>
    <w:rsid w:val="003B1EBD"/>
    <w:rsid w:val="00447A19"/>
    <w:rsid w:val="00470157"/>
    <w:rsid w:val="004A17AF"/>
    <w:rsid w:val="004A5B96"/>
    <w:rsid w:val="004D50B8"/>
    <w:rsid w:val="004E21F9"/>
    <w:rsid w:val="00560D45"/>
    <w:rsid w:val="00573941"/>
    <w:rsid w:val="005A7800"/>
    <w:rsid w:val="005B5DC8"/>
    <w:rsid w:val="005B6AF1"/>
    <w:rsid w:val="005F1EDA"/>
    <w:rsid w:val="006110DA"/>
    <w:rsid w:val="006160AC"/>
    <w:rsid w:val="006433D0"/>
    <w:rsid w:val="00683BEF"/>
    <w:rsid w:val="00693741"/>
    <w:rsid w:val="006A6B03"/>
    <w:rsid w:val="006E1D68"/>
    <w:rsid w:val="0070752C"/>
    <w:rsid w:val="00736B13"/>
    <w:rsid w:val="00741367"/>
    <w:rsid w:val="007C0D7E"/>
    <w:rsid w:val="007C2FCC"/>
    <w:rsid w:val="00854480"/>
    <w:rsid w:val="0086529C"/>
    <w:rsid w:val="008B49B1"/>
    <w:rsid w:val="008C281C"/>
    <w:rsid w:val="0093388D"/>
    <w:rsid w:val="00933A13"/>
    <w:rsid w:val="009B4FAB"/>
    <w:rsid w:val="009B52E9"/>
    <w:rsid w:val="009C05ED"/>
    <w:rsid w:val="009D5427"/>
    <w:rsid w:val="009D63E1"/>
    <w:rsid w:val="00A57293"/>
    <w:rsid w:val="00A6757C"/>
    <w:rsid w:val="00AA30D6"/>
    <w:rsid w:val="00AA315C"/>
    <w:rsid w:val="00AB1CFB"/>
    <w:rsid w:val="00AE2839"/>
    <w:rsid w:val="00B21E75"/>
    <w:rsid w:val="00B51994"/>
    <w:rsid w:val="00BC21BC"/>
    <w:rsid w:val="00BD2083"/>
    <w:rsid w:val="00BD6537"/>
    <w:rsid w:val="00BF61C6"/>
    <w:rsid w:val="00C51288"/>
    <w:rsid w:val="00CF18C9"/>
    <w:rsid w:val="00D16A12"/>
    <w:rsid w:val="00D17C19"/>
    <w:rsid w:val="00D220B9"/>
    <w:rsid w:val="00D27701"/>
    <w:rsid w:val="00D32A73"/>
    <w:rsid w:val="00D93672"/>
    <w:rsid w:val="00DB39FB"/>
    <w:rsid w:val="00DE3B27"/>
    <w:rsid w:val="00E01E56"/>
    <w:rsid w:val="00E57B9C"/>
    <w:rsid w:val="00EB4F8C"/>
    <w:rsid w:val="00EC53E0"/>
    <w:rsid w:val="00EC6485"/>
    <w:rsid w:val="00EE55FF"/>
    <w:rsid w:val="00F07B0F"/>
    <w:rsid w:val="00F30904"/>
    <w:rsid w:val="00F40F25"/>
    <w:rsid w:val="00F42A13"/>
    <w:rsid w:val="00F4661B"/>
    <w:rsid w:val="00F537F4"/>
    <w:rsid w:val="00F904AB"/>
    <w:rsid w:val="00F95988"/>
    <w:rsid w:val="00FA2133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6C3B6-2C3F-447E-8C9B-D8154F2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rialBlack">
    <w:name w:val="Arial Black"/>
    <w:rPr>
      <w:rFonts w:ascii="Arial Black" w:hAnsi="Arial Black"/>
      <w:noProof w:val="0"/>
      <w:w w:val="100"/>
      <w:position w:val="-1"/>
      <w:sz w:val="1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next w:val="NoParagraphStyle"/>
    <w:pPr>
      <w:widowControl w:val="0"/>
      <w:autoSpaceDE w:val="0"/>
      <w:autoSpaceDN w:val="0"/>
      <w:adjustRightInd w:val="0"/>
      <w:spacing w:after="240" w:line="270" w:lineRule="atLeast"/>
      <w:ind w:leftChars="-1" w:left="-1" w:hangingChars="1" w:hanging="1"/>
      <w:textDirection w:val="btLr"/>
      <w:textAlignment w:val="center"/>
      <w:outlineLvl w:val="0"/>
    </w:pPr>
    <w:rPr>
      <w:rFonts w:ascii="Arial" w:eastAsia="Cambria" w:hAnsi="Arial" w:cs="ProximaNova-Regular"/>
      <w:color w:val="162129"/>
      <w:position w:val="-1"/>
      <w:sz w:val="18"/>
      <w:szCs w:val="19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eastAsia="Cambria" w:hAnsi="Times-Roman" w:cs="Times-Roman"/>
      <w:color w:val="000000"/>
      <w:position w:val="-1"/>
    </w:rPr>
  </w:style>
  <w:style w:type="paragraph" w:customStyle="1" w:styleId="BasicParagraph">
    <w:name w:val="[Basic Paragraph]"/>
    <w:basedOn w:val="NoParagraphStyle"/>
    <w:rPr>
      <w:rFonts w:ascii="Arial" w:hAnsi="Arial"/>
      <w:sz w:val="18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SOgu7dZb0VyxNrWXIR89CvKow==">AMUW2mVAYTk9m+enSLyCx07qQKRZQqnoXrZaLEwjULfxatkxShsC+Xh4th2edmcgmNMiprUH19Vl0yxlSmUWzM5L+igr6tkThkZgieWrXKloqz7vJ4rUcSi/FZMAzKzm9tf4OK4L6igz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HBOGAN</dc:creator>
  <cp:keywords/>
  <dc:description/>
  <cp:lastModifiedBy>Owner</cp:lastModifiedBy>
  <cp:revision>5</cp:revision>
  <dcterms:created xsi:type="dcterms:W3CDTF">2021-01-27T03:59:00Z</dcterms:created>
  <dcterms:modified xsi:type="dcterms:W3CDTF">2021-02-15T14:58:00Z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0x010100BDF45F185441E4499B4A223F5EC24EFC</vt:lpwstr>
  </property>
  <property fmtid="{D5CDD505-2E9C-101B-9397-08002B2CF9AE}" pid="3" name="Section">
    <vt:lpwstr>3-Status Reporting</vt:lpwstr>
  </property>
  <property fmtid="{D5CDD505-2E9C-101B-9397-08002B2CF9AE}" pid="4" name="Sub-section">
    <vt:lpwstr>Internal Team Call Standing Agenda</vt:lpwstr>
  </property>
  <property fmtid="{D5CDD505-2E9C-101B-9397-08002B2CF9AE}" pid="5" name="Project Phase">
    <vt:lpwstr>3-Execution</vt:lpwstr>
  </property>
  <property fmtid="{D5CDD505-2E9C-101B-9397-08002B2CF9AE}" pid="6" name="Sections">
    <vt:lpwstr>Internal Team Mtgs &amp; Processes</vt:lpwstr>
  </property>
  <property fmtid="{D5CDD505-2E9C-101B-9397-08002B2CF9AE}" pid="7" name="Documents by category">
    <vt:lpwstr>Productizing</vt:lpwstr>
  </property>
  <property fmtid="{D5CDD505-2E9C-101B-9397-08002B2CF9AE}" pid="8" name="Sub-categories">
    <vt:lpwstr>Tools</vt:lpwstr>
  </property>
  <property fmtid="{D5CDD505-2E9C-101B-9397-08002B2CF9AE}" pid="9" name="ContentType">
    <vt:lpwstr>Document</vt:lpwstr>
  </property>
  <property fmtid="{D5CDD505-2E9C-101B-9397-08002B2CF9AE}" pid="10" name="Subcategories">
    <vt:lpwstr>CQVA Tools</vt:lpwstr>
  </property>
  <property fmtid="{D5CDD505-2E9C-101B-9397-08002B2CF9AE}" pid="11" name="Categories0">
    <vt:lpwstr>Productizing</vt:lpwstr>
  </property>
  <property fmtid="{D5CDD505-2E9C-101B-9397-08002B2CF9AE}" pid="12" name="display_urn:schemas-microsoft-com:office:office#Editor">
    <vt:lpwstr>Radomile,Deborah Q.</vt:lpwstr>
  </property>
  <property fmtid="{D5CDD505-2E9C-101B-9397-08002B2CF9AE}" pid="13" name="TemplateUrl">
    <vt:lpwstr/>
  </property>
  <property fmtid="{D5CDD505-2E9C-101B-9397-08002B2CF9AE}" pid="14" name="Order">
    <vt:lpwstr>33800.0000000000</vt:lpwstr>
  </property>
  <property fmtid="{D5CDD505-2E9C-101B-9397-08002B2CF9AE}" pid="15" name="xd_ProgID">
    <vt:lpwstr/>
  </property>
  <property fmtid="{D5CDD505-2E9C-101B-9397-08002B2CF9AE}" pid="16" name="Websio Document Preview">
    <vt:lpwstr>/collab/vha/ps/PSO/methodologies/_layouts/WebsioPreviewField/preview.aspx?ID=1f0c54b0-067b-47e7-ab1f-d5e7aaf43eeb&amp;WebID=45803a78-c45e-42d0-8464-e35252cfd427&amp;SiteID=af72e788-4d08-4d44-bd63-b353dc39f545</vt:lpwstr>
  </property>
  <property fmtid="{D5CDD505-2E9C-101B-9397-08002B2CF9AE}" pid="17" name="display_urn:schemas-microsoft-com:office:office#Author">
    <vt:lpwstr>Radomile,Deborah Q.</vt:lpwstr>
  </property>
</Properties>
</file>